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CC99" w14:textId="77777777" w:rsidR="00DF57FA" w:rsidRDefault="00DF57FA" w:rsidP="00A46EE4">
      <w:pPr>
        <w:rPr>
          <w:rFonts w:ascii="Comic Sans MS" w:hAnsi="Comic Sans MS"/>
          <w:smallCaps/>
          <w:sz w:val="22"/>
          <w:szCs w:val="22"/>
        </w:rPr>
      </w:pPr>
      <w:bookmarkStart w:id="0" w:name="_GoBack"/>
      <w:bookmarkEnd w:id="0"/>
    </w:p>
    <w:p w14:paraId="4ADBCB25" w14:textId="77777777" w:rsidR="00F33851" w:rsidRDefault="00F33851" w:rsidP="00F33851">
      <w:pPr>
        <w:ind w:left="4820" w:firstLine="136"/>
      </w:pPr>
    </w:p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4A178740" w:rsidR="00134FE7" w:rsidRPr="00AC746C" w:rsidRDefault="00A46EE4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 w:rsidRPr="00AC746C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DISTINCTIONS FEDERALES</w:t>
      </w:r>
      <w:r w:rsidR="00874361"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 xml:space="preserve"> 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547" w14:paraId="61F225B2" w14:textId="77777777" w:rsidTr="00F410A2">
        <w:tc>
          <w:tcPr>
            <w:tcW w:w="6970" w:type="dxa"/>
            <w:gridSpan w:val="2"/>
            <w:shd w:val="clear" w:color="auto" w:fill="B8CCE4" w:themeFill="accent1" w:themeFillTint="66"/>
          </w:tcPr>
          <w:p w14:paraId="72328C31" w14:textId="14E0C829" w:rsidR="00BB1547" w:rsidRPr="00A3129D" w:rsidRDefault="00BB154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3C96E791" w:rsidR="00BB1547" w:rsidRPr="00A3129D" w:rsidRDefault="00BB154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tr w:rsidR="00BB1547" w14:paraId="2B379FB4" w14:textId="77777777" w:rsidTr="00B452D9">
        <w:tc>
          <w:tcPr>
            <w:tcW w:w="3485" w:type="dxa"/>
          </w:tcPr>
          <w:p w14:paraId="219D1780" w14:textId="4BE4471D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9A0595">
              <w:rPr>
                <w:rFonts w:ascii="Tahoma" w:eastAsia="Times New Roman" w:hAnsi="Tahoma" w:cs="Tahoma"/>
                <w:i/>
                <w:sz w:val="20"/>
              </w:rPr>
            </w:r>
            <w:r w:rsidR="009A0595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bookmarkEnd w:id="1"/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LETTRE DE FELICITATIONS</w:t>
            </w:r>
          </w:p>
        </w:tc>
        <w:tc>
          <w:tcPr>
            <w:tcW w:w="3485" w:type="dxa"/>
          </w:tcPr>
          <w:p w14:paraId="229B4A51" w14:textId="306AEEEA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9A0595">
              <w:rPr>
                <w:rFonts w:ascii="Tahoma" w:eastAsia="Times New Roman" w:hAnsi="Tahoma" w:cs="Tahoma"/>
                <w:i/>
                <w:sz w:val="20"/>
              </w:rPr>
            </w:r>
            <w:r w:rsidR="009A0595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D’OR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03709640" w:rsidR="00BB1547" w:rsidRPr="00B440A7" w:rsidRDefault="00B452D9" w:rsidP="00B452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BB1547" w14:paraId="28D6B828" w14:textId="77777777" w:rsidTr="00B440A7">
        <w:tc>
          <w:tcPr>
            <w:tcW w:w="3485" w:type="dxa"/>
          </w:tcPr>
          <w:p w14:paraId="0FF68094" w14:textId="1E9D8649" w:rsidR="00BB1547" w:rsidRPr="00B440A7" w:rsidRDefault="00BB1547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9A0595">
              <w:rPr>
                <w:rFonts w:ascii="Tahoma" w:eastAsia="Times New Roman" w:hAnsi="Tahoma" w:cs="Tahoma"/>
                <w:i/>
                <w:sz w:val="20"/>
              </w:rPr>
            </w:r>
            <w:r w:rsidR="009A0595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DE BRONZE</w:t>
            </w:r>
          </w:p>
        </w:tc>
        <w:tc>
          <w:tcPr>
            <w:tcW w:w="3485" w:type="dxa"/>
          </w:tcPr>
          <w:p w14:paraId="7EAF6C7A" w14:textId="45216F1A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9A0595">
              <w:rPr>
                <w:rFonts w:ascii="Tahoma" w:eastAsia="Times New Roman" w:hAnsi="Tahoma" w:cs="Tahoma"/>
                <w:i/>
                <w:sz w:val="20"/>
              </w:rPr>
            </w:r>
            <w:r w:rsidR="009A0595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GRANDE MEDAILLE D’OR</w:t>
            </w:r>
          </w:p>
        </w:tc>
        <w:tc>
          <w:tcPr>
            <w:tcW w:w="3486" w:type="dxa"/>
            <w:vMerge/>
          </w:tcPr>
          <w:p w14:paraId="2AE185CC" w14:textId="1797992B" w:rsidR="00BB1547" w:rsidRPr="00B440A7" w:rsidRDefault="00BB1547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BB1547" w14:paraId="15547E79" w14:textId="77777777" w:rsidTr="00B440A7">
        <w:tc>
          <w:tcPr>
            <w:tcW w:w="3485" w:type="dxa"/>
          </w:tcPr>
          <w:p w14:paraId="5063903A" w14:textId="32C31751" w:rsidR="00BB1547" w:rsidRPr="00B440A7" w:rsidRDefault="00BB1547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9A0595">
              <w:rPr>
                <w:rFonts w:ascii="Tahoma" w:eastAsia="Times New Roman" w:hAnsi="Tahoma" w:cs="Tahoma"/>
                <w:i/>
                <w:sz w:val="20"/>
              </w:rPr>
            </w:r>
            <w:r w:rsidR="009A0595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D’ARGENT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16A0D5AB" w14:textId="306EAD97" w:rsidR="00BB1547" w:rsidRPr="00B440A7" w:rsidRDefault="00BB154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9A0595">
              <w:rPr>
                <w:rFonts w:ascii="Tahoma" w:eastAsia="Times New Roman" w:hAnsi="Tahoma" w:cs="Tahoma"/>
                <w:i/>
                <w:sz w:val="20"/>
              </w:rPr>
            </w:r>
            <w:r w:rsidR="009A0595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TROPHEE SHIN</w:t>
            </w:r>
            <w:r w:rsidR="0023391A">
              <w:rPr>
                <w:rFonts w:asciiTheme="minorHAnsi" w:eastAsia="Times New Roman" w:hAnsiTheme="minorHAnsi" w:cs="Tahoma"/>
                <w:i/>
                <w:sz w:val="20"/>
              </w:rPr>
              <w:t xml:space="preserve"> DÉPARTEMENTAL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30622798" w:rsidR="00BB1547" w:rsidRPr="00B440A7" w:rsidRDefault="00BB1547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043E6824" w14:textId="77777777" w:rsidR="00BB1547" w:rsidRDefault="00BB15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2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692DE4F9" w14:textId="77777777" w:rsidR="00BB1547" w:rsidRDefault="00BB1547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8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3"/>
        <w:gridCol w:w="1718"/>
        <w:gridCol w:w="1729"/>
        <w:gridCol w:w="1839"/>
        <w:gridCol w:w="1729"/>
        <w:gridCol w:w="1718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1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20B611A1" w14:textId="77777777" w:rsidR="00BB1547" w:rsidRDefault="00BB1547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79"/>
        <w:gridCol w:w="1839"/>
        <w:gridCol w:w="1679"/>
        <w:gridCol w:w="1839"/>
        <w:gridCol w:w="1679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4B27745E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290555" w:rsidRPr="000B1AFF" w14:paraId="2DFD7DF1" w14:textId="77777777" w:rsidTr="00874361">
        <w:tc>
          <w:tcPr>
            <w:tcW w:w="10600" w:type="dxa"/>
            <w:shd w:val="clear" w:color="auto" w:fill="B8CCE4" w:themeFill="accent1" w:themeFillTint="66"/>
          </w:tcPr>
          <w:p w14:paraId="2871BA1C" w14:textId="34FDFDB6" w:rsidR="00290555" w:rsidRPr="000B1AFF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dans d’autres organismes</w:t>
            </w:r>
          </w:p>
        </w:tc>
      </w:tr>
      <w:tr w:rsidR="00290555" w14:paraId="2587E16E" w14:textId="77777777" w:rsidTr="0087436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70D5621C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521CB07" w14:textId="77777777" w:rsidR="00290555" w:rsidRPr="00D85527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C7692F3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BF05217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89FFB7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074CF4FF" w14:textId="77777777" w:rsidR="00290555" w:rsidRDefault="00290555" w:rsidP="00290555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E5F9FF2" w14:textId="77777777" w:rsidR="00290555" w:rsidRDefault="00290555" w:rsidP="0087436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1187F940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53246BA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F6B45F2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  <w:r w:rsidRPr="00A3129D">
        <w:rPr>
          <w:rFonts w:asciiTheme="minorHAnsi" w:eastAsia="Times New Roman" w:hAnsiTheme="minorHAnsi" w:cs="Tahoma"/>
          <w:sz w:val="14"/>
        </w:rPr>
        <w:t xml:space="preserve">    </w:t>
      </w:r>
    </w:p>
    <w:p w14:paraId="03BE2107" w14:textId="77777777" w:rsidR="00290555" w:rsidRDefault="00290555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sz w:val="14"/>
        </w:rPr>
      </w:pPr>
    </w:p>
    <w:p w14:paraId="063FD9EE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sz w:val="14"/>
        </w:rPr>
      </w:pPr>
    </w:p>
    <w:p w14:paraId="5192E897" w14:textId="77777777" w:rsidR="00290555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7FB2F62A" w14:textId="77777777" w:rsidR="00290555" w:rsidRPr="00D85527" w:rsidRDefault="00290555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7CB34D53" w14:textId="77777777" w:rsidR="00E127F4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43639F67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5FE70330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3C72414C" w14:textId="77777777" w:rsidR="00070B59" w:rsidRPr="00D85527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157D5996" w14:textId="77777777" w:rsidR="0095772D" w:rsidRDefault="0095772D" w:rsidP="00290555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5A98205A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191E12EF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1C9266E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3D43D120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1C29AA76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0EEFAF6D" w14:textId="7E318F5E" w:rsidR="00070B59" w:rsidRPr="000B1AFF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Services rendus au sport français ayant des retombées sur le Judo</w:t>
            </w:r>
          </w:p>
        </w:tc>
      </w:tr>
      <w:tr w:rsidR="00070B59" w14:paraId="06052D3C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057D3DBF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0B689CD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65D146E7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421D3C2" w14:textId="77777777" w:rsidR="00070B59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52D4D8F" w14:textId="77777777" w:rsidR="00070B59" w:rsidRDefault="00070B59" w:rsidP="00070B59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0FA518D0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4BB59803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53F3E64E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55781607" w14:textId="7AF1F098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Raisons et motivations de la demande</w:t>
            </w:r>
          </w:p>
          <w:p w14:paraId="10958AA0" w14:textId="66A2BBBE" w:rsidR="00070B59" w:rsidRPr="000B1AFF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 w:rsidRPr="00070B59">
              <w:rPr>
                <w:rFonts w:asciiTheme="minorHAnsi" w:eastAsia="Times New Roman" w:hAnsiTheme="minorHAnsi" w:cs="Tahoma"/>
                <w:b/>
                <w:sz w:val="18"/>
              </w:rPr>
              <w:t>Actions réalisées depuis l’attribution de la dernière récompense</w:t>
            </w:r>
          </w:p>
        </w:tc>
      </w:tr>
      <w:tr w:rsidR="00070B59" w14:paraId="49B326EC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4ED7116E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BC493A9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2F61870C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B86AA3B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4D05352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083D6F3B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88E66BD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084105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78E8F7DC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1C79A1BE" w14:textId="77777777" w:rsidR="00070B59" w:rsidRDefault="00070B59" w:rsidP="00070B59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070B59" w:rsidRPr="000B1AFF" w14:paraId="5FB3BA3C" w14:textId="77777777" w:rsidTr="00720871">
        <w:tc>
          <w:tcPr>
            <w:tcW w:w="10600" w:type="dxa"/>
            <w:shd w:val="clear" w:color="auto" w:fill="B8CCE4" w:themeFill="accent1" w:themeFillTint="66"/>
          </w:tcPr>
          <w:p w14:paraId="013EC261" w14:textId="77777777" w:rsidR="00070B59" w:rsidRPr="000B1AFF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Rayonnement de la personne dans le judo</w:t>
            </w:r>
          </w:p>
        </w:tc>
      </w:tr>
      <w:tr w:rsidR="00070B59" w14:paraId="3131179D" w14:textId="77777777" w:rsidTr="00720871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0CFC7614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C4A99E2" w14:textId="77777777" w:rsidR="00070B59" w:rsidRPr="00D85527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64FE4AEA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08F5F7D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74F1DA4" w14:textId="77777777" w:rsidR="00070B59" w:rsidRDefault="00070B59" w:rsidP="0072087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4E7195F9" w14:textId="77777777" w:rsidR="00070B59" w:rsidRDefault="00070B59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51008884" w14:textId="77777777" w:rsidR="00A449C9" w:rsidRDefault="00A449C9" w:rsidP="00290555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55D73E35" w14:textId="77777777" w:rsidR="00A449C9" w:rsidRDefault="00A449C9" w:rsidP="00290555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74401C91" w14:textId="0BF1C864" w:rsidR="00C22CB1" w:rsidRPr="00A449C9" w:rsidRDefault="00C22CB1" w:rsidP="00290555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even" r:id="rId9"/>
      <w:footerReference w:type="default" r:id="rId10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7953" w14:textId="77777777" w:rsidR="009A0595" w:rsidRDefault="009A0595">
      <w:r>
        <w:separator/>
      </w:r>
    </w:p>
  </w:endnote>
  <w:endnote w:type="continuationSeparator" w:id="0">
    <w:p w14:paraId="69FBB5F9" w14:textId="77777777" w:rsidR="009A0595" w:rsidRDefault="009A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BAC5" w14:textId="77777777" w:rsidR="00F410A2" w:rsidRDefault="00F410A2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F410A2" w:rsidRDefault="00F410A2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C4C8" w14:textId="7E7065BC" w:rsidR="00F410A2" w:rsidRDefault="00F410A2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566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F410A2" w14:paraId="36ED7640" w14:textId="77777777" w:rsidTr="0095772D">
      <w:tc>
        <w:tcPr>
          <w:tcW w:w="5495" w:type="dxa"/>
        </w:tcPr>
        <w:p w14:paraId="06F13089" w14:textId="77777777" w:rsidR="00F410A2" w:rsidRPr="00E169B1" w:rsidRDefault="00F410A2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F410A2" w:rsidRPr="00E169B1" w:rsidRDefault="00F410A2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F410A2" w:rsidRDefault="00F41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F7C6" w14:textId="77777777" w:rsidR="009A0595" w:rsidRDefault="009A0595">
      <w:r>
        <w:separator/>
      </w:r>
    </w:p>
  </w:footnote>
  <w:footnote w:type="continuationSeparator" w:id="0">
    <w:p w14:paraId="6E05604A" w14:textId="77777777" w:rsidR="009A0595" w:rsidRDefault="009A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01CC" w14:textId="77777777" w:rsidR="00F410A2" w:rsidRDefault="00F410A2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F410A2" w:rsidRPr="003F08D5" w:rsidRDefault="00F410A2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1C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" stroked="f">
              <v:textbox style="mso-fit-shape-to-text:t">
                <w:txbxContent>
                  <w:p w14:paraId="3183AA7D" w14:textId="77777777" w:rsidR="00F410A2" w:rsidRPr="003F08D5" w:rsidRDefault="00F410A2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Qf6wdV2IbJnGQ0EqEY9DBdXLh4=" w:salt="Twvw/M4JnJjC1pC+GxWJ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0B59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0F6C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91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0555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1888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4361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566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595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52D9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547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33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0A2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FBE5C"/>
  <w15:docId w15:val="{B8BE9C6B-32E2-49BE-A319-EA8856B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F8D3-FE1D-42CC-BEB7-6076AC4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7397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3</cp:revision>
  <cp:lastPrinted>2016-10-13T13:00:00Z</cp:lastPrinted>
  <dcterms:created xsi:type="dcterms:W3CDTF">2018-10-10T06:55:00Z</dcterms:created>
  <dcterms:modified xsi:type="dcterms:W3CDTF">2018-10-10T06:55:00Z</dcterms:modified>
</cp:coreProperties>
</file>